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2983" w14:textId="60A11C3F" w:rsidR="00D263D7" w:rsidRDefault="00834F16" w:rsidP="00B56950">
      <w:pPr>
        <w:pStyle w:val="Body"/>
        <w:tabs>
          <w:tab w:val="left" w:pos="709"/>
          <w:tab w:val="left" w:pos="1417"/>
          <w:tab w:val="center" w:pos="4816"/>
        </w:tabs>
        <w:rPr>
          <w:rFonts w:ascii="Times New Roman" w:eastAsia="Times New Roman" w:hAnsi="Times New Roman"/>
          <w:color w:val="auto"/>
          <w:sz w:val="20"/>
          <w:lang w:val="en-GB" w:bidi="x-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5145EB" wp14:editId="15C29403">
                <wp:simplePos x="0" y="0"/>
                <wp:positionH relativeFrom="page">
                  <wp:posOffset>847725</wp:posOffset>
                </wp:positionH>
                <wp:positionV relativeFrom="page">
                  <wp:posOffset>581025</wp:posOffset>
                </wp:positionV>
                <wp:extent cx="6264910" cy="1219200"/>
                <wp:effectExtent l="0" t="0" r="254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6491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C5BCF" w14:textId="77777777" w:rsidR="00B04547" w:rsidRPr="00087E32" w:rsidRDefault="00B04547" w:rsidP="00B04547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087E32">
                              <w:rPr>
                                <w:b/>
                                <w:bCs/>
                                <w:sz w:val="28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ognitive Analytic Therapy (C</w:t>
                            </w:r>
                            <w:r w:rsidRPr="00087E32">
                              <w:rPr>
                                <w:b/>
                                <w:bCs/>
                                <w:sz w:val="28"/>
                              </w:rPr>
                              <w:t>AT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)</w:t>
                            </w:r>
                            <w:r w:rsidRPr="00087E32">
                              <w:rPr>
                                <w:b/>
                                <w:bCs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as a Tool for Leadership</w:t>
                            </w:r>
                          </w:p>
                          <w:p w14:paraId="1C4ADFBB" w14:textId="5F8BBE26" w:rsidR="00B04547" w:rsidRPr="00EA686D" w:rsidRDefault="00B04547" w:rsidP="00B04547">
                            <w:pPr>
                              <w:spacing w:line="240" w:lineRule="auto"/>
                              <w:jc w:val="right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t xml:space="preserve">Via Zoom Platform </w:t>
                            </w:r>
                            <w:r>
                              <w:rPr>
                                <w:rFonts w:ascii="Helvetica" w:hAnsi="Helvetica"/>
                                <w:b/>
                                <w:color w:val="141412"/>
                              </w:rPr>
                              <w:br/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</w:t>
                            </w:r>
                            <w:r w:rsidR="00C3374A">
                              <w:rPr>
                                <w:b/>
                                <w:i/>
                                <w:sz w:val="24"/>
                              </w:rPr>
                              <w:t>Friday 4</w:t>
                            </w:r>
                            <w:r w:rsidR="00C3374A" w:rsidRPr="00C3374A">
                              <w:rPr>
                                <w:b/>
                                <w:i/>
                                <w:sz w:val="24"/>
                                <w:vertAlign w:val="superscript"/>
                              </w:rPr>
                              <w:t>th</w:t>
                            </w:r>
                            <w:r w:rsidR="00C3374A">
                              <w:rPr>
                                <w:b/>
                                <w:i/>
                                <w:sz w:val="24"/>
                              </w:rPr>
                              <w:t xml:space="preserve"> December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 2026 </w:t>
                            </w:r>
                          </w:p>
                          <w:p w14:paraId="7F75C001" w14:textId="0F0A96BE" w:rsidR="00B04547" w:rsidRPr="00C31C9B" w:rsidRDefault="00B04547" w:rsidP="00B04547">
                            <w:pPr>
                              <w:spacing w:line="240" w:lineRule="auto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9:30am – 4:30p</w:t>
                            </w:r>
                            <w:r w:rsidRPr="00C31C9B">
                              <w:rPr>
                                <w:b/>
                                <w:sz w:val="24"/>
                              </w:rPr>
                              <w:t>m</w:t>
                            </w:r>
                          </w:p>
                          <w:p w14:paraId="6353D39B" w14:textId="77777777" w:rsidR="00B04547" w:rsidRDefault="00B04547" w:rsidP="00B0454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Fee: </w:t>
                            </w:r>
                            <w:r>
                              <w:rPr>
                                <w:sz w:val="24"/>
                              </w:rPr>
                              <w:t xml:space="preserve"> £145.00 or £130.00 for ACAT members</w:t>
                            </w:r>
                          </w:p>
                          <w:p w14:paraId="28BB1350" w14:textId="21E9DB38" w:rsidR="00B04547" w:rsidRDefault="00B04547" w:rsidP="00B04547">
                            <w:pPr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If invoicing requested, an additional £20 is added</w:t>
                            </w:r>
                          </w:p>
                          <w:p w14:paraId="6EB63A41" w14:textId="3834389E" w:rsidR="00C31C9B" w:rsidRPr="00C31C9B" w:rsidRDefault="00C55CA8" w:rsidP="00C55CA8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5FE5B12C" w14:textId="0DB1108A" w:rsidR="00C31C9B" w:rsidRPr="00C31C9B" w:rsidRDefault="00C31C9B" w:rsidP="00C31C9B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09CAC293" w14:textId="77777777" w:rsidR="00C31C9B" w:rsidRDefault="00C31C9B" w:rsidP="00C31C9B">
                            <w:pPr>
                              <w:spacing w:line="240" w:lineRule="auto"/>
                              <w:rPr>
                                <w:sz w:val="24"/>
                              </w:rPr>
                            </w:pPr>
                          </w:p>
                          <w:p w14:paraId="42972FDC" w14:textId="77777777" w:rsidR="00C31C9B" w:rsidRPr="00EA686D" w:rsidRDefault="00C31C9B" w:rsidP="00D263D7">
                            <w:pPr>
                              <w:spacing w:line="240" w:lineRule="auto"/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14:paraId="3D13D613" w14:textId="77777777" w:rsidR="00D263D7" w:rsidRPr="00126B96" w:rsidRDefault="00D263D7" w:rsidP="00D263D7">
                            <w:pPr>
                              <w:spacing w:line="240" w:lineRule="auto"/>
                              <w:jc w:val="right"/>
                              <w:rPr>
                                <w:rFonts w:eastAsia="Times New Roman"/>
                                <w:b/>
                                <w:color w:val="auto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145EB" id="Rectangle 2" o:spid="_x0000_s1026" style="position:absolute;margin-left:66.75pt;margin-top:45.75pt;width:493.3pt;height:9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" filled="f" stroked="f" strokeweight="1pt">
                <v:path arrowok="t"/>
                <v:textbox inset="0,0,0,0">
                  <w:txbxContent>
                    <w:p w14:paraId="11AC5BCF" w14:textId="77777777" w:rsidR="00B04547" w:rsidRPr="00087E32" w:rsidRDefault="00B04547" w:rsidP="00B04547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28"/>
                        </w:rPr>
                      </w:pPr>
                      <w:r w:rsidRPr="00087E32">
                        <w:rPr>
                          <w:b/>
                          <w:bCs/>
                          <w:sz w:val="28"/>
                        </w:rPr>
                        <w:t>C</w:t>
                      </w:r>
                      <w:r>
                        <w:rPr>
                          <w:b/>
                          <w:bCs/>
                          <w:sz w:val="28"/>
                        </w:rPr>
                        <w:t>ognitive Analytic Therapy (C</w:t>
                      </w:r>
                      <w:r w:rsidRPr="00087E32">
                        <w:rPr>
                          <w:b/>
                          <w:bCs/>
                          <w:sz w:val="28"/>
                        </w:rPr>
                        <w:t>AT</w:t>
                      </w:r>
                      <w:r>
                        <w:rPr>
                          <w:b/>
                          <w:bCs/>
                          <w:sz w:val="28"/>
                        </w:rPr>
                        <w:t>)</w:t>
                      </w:r>
                      <w:r w:rsidRPr="00087E32">
                        <w:rPr>
                          <w:b/>
                          <w:bCs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</w:rPr>
                        <w:t>as a Tool for Leadership</w:t>
                      </w:r>
                    </w:p>
                    <w:p w14:paraId="1C4ADFBB" w14:textId="5F8BBE26" w:rsidR="00B04547" w:rsidRPr="00EA686D" w:rsidRDefault="00B04547" w:rsidP="00B04547">
                      <w:pPr>
                        <w:spacing w:line="240" w:lineRule="auto"/>
                        <w:jc w:val="right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141412"/>
                        </w:rPr>
                        <w:t xml:space="preserve">Via Zoom Platform </w:t>
                      </w:r>
                      <w:r>
                        <w:rPr>
                          <w:rFonts w:ascii="Helvetica" w:hAnsi="Helvetica"/>
                          <w:b/>
                          <w:color w:val="141412"/>
                        </w:rPr>
                        <w:br/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 </w:t>
                      </w:r>
                      <w:r w:rsidR="00C3374A">
                        <w:rPr>
                          <w:b/>
                          <w:i/>
                          <w:sz w:val="24"/>
                        </w:rPr>
                        <w:t>Friday 4</w:t>
                      </w:r>
                      <w:r w:rsidR="00C3374A" w:rsidRPr="00C3374A">
                        <w:rPr>
                          <w:b/>
                          <w:i/>
                          <w:sz w:val="24"/>
                          <w:vertAlign w:val="superscript"/>
                        </w:rPr>
                        <w:t>th</w:t>
                      </w:r>
                      <w:r w:rsidR="00C3374A">
                        <w:rPr>
                          <w:b/>
                          <w:i/>
                          <w:sz w:val="24"/>
                        </w:rPr>
                        <w:t xml:space="preserve"> December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 2026 </w:t>
                      </w:r>
                    </w:p>
                    <w:p w14:paraId="7F75C001" w14:textId="0F0A96BE" w:rsidR="00B04547" w:rsidRPr="00C31C9B" w:rsidRDefault="00B04547" w:rsidP="00B04547">
                      <w:pPr>
                        <w:spacing w:line="240" w:lineRule="auto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9:30am – 4:30p</w:t>
                      </w:r>
                      <w:r w:rsidRPr="00C31C9B">
                        <w:rPr>
                          <w:b/>
                          <w:sz w:val="24"/>
                        </w:rPr>
                        <w:t>m</w:t>
                      </w:r>
                    </w:p>
                    <w:p w14:paraId="6353D39B" w14:textId="77777777" w:rsidR="00B04547" w:rsidRDefault="00B04547" w:rsidP="00B0454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Fee: </w:t>
                      </w:r>
                      <w:r>
                        <w:rPr>
                          <w:sz w:val="24"/>
                        </w:rPr>
                        <w:t xml:space="preserve"> £145.00 or £130.00 for ACAT members</w:t>
                      </w:r>
                    </w:p>
                    <w:p w14:paraId="28BB1350" w14:textId="21E9DB38" w:rsidR="00B04547" w:rsidRDefault="00B04547" w:rsidP="00B0454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If invoicing requested, an additional £20 is added</w:t>
                      </w:r>
                    </w:p>
                    <w:p w14:paraId="6EB63A41" w14:textId="3834389E" w:rsidR="00C31C9B" w:rsidRPr="00C31C9B" w:rsidRDefault="00C55CA8" w:rsidP="00C55CA8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.</w:t>
                      </w:r>
                    </w:p>
                    <w:p w14:paraId="5FE5B12C" w14:textId="0DB1108A" w:rsidR="00C31C9B" w:rsidRPr="00C31C9B" w:rsidRDefault="00C31C9B" w:rsidP="00C31C9B">
                      <w:pPr>
                        <w:jc w:val="right"/>
                        <w:rPr>
                          <w:sz w:val="24"/>
                        </w:rPr>
                      </w:pPr>
                    </w:p>
                    <w:p w14:paraId="09CAC293" w14:textId="77777777" w:rsidR="00C31C9B" w:rsidRDefault="00C31C9B" w:rsidP="00C31C9B">
                      <w:pPr>
                        <w:spacing w:line="240" w:lineRule="auto"/>
                        <w:rPr>
                          <w:sz w:val="24"/>
                        </w:rPr>
                      </w:pPr>
                    </w:p>
                    <w:p w14:paraId="42972FDC" w14:textId="77777777" w:rsidR="00C31C9B" w:rsidRPr="00EA686D" w:rsidRDefault="00C31C9B" w:rsidP="00D263D7">
                      <w:pPr>
                        <w:spacing w:line="240" w:lineRule="auto"/>
                        <w:jc w:val="right"/>
                        <w:rPr>
                          <w:sz w:val="24"/>
                        </w:rPr>
                      </w:pPr>
                    </w:p>
                    <w:p w14:paraId="3D13D613" w14:textId="77777777" w:rsidR="00D263D7" w:rsidRPr="00126B96" w:rsidRDefault="00D263D7" w:rsidP="00D263D7">
                      <w:pPr>
                        <w:spacing w:line="240" w:lineRule="auto"/>
                        <w:jc w:val="right"/>
                        <w:rPr>
                          <w:rFonts w:eastAsia="Times New Roman"/>
                          <w:b/>
                          <w:color w:val="auto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DC3318"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AD37D60" wp14:editId="20E9607C">
                <wp:simplePos x="0" y="0"/>
                <wp:positionH relativeFrom="page">
                  <wp:posOffset>361949</wp:posOffset>
                </wp:positionH>
                <wp:positionV relativeFrom="page">
                  <wp:posOffset>2085975</wp:posOffset>
                </wp:positionV>
                <wp:extent cx="6905625" cy="616585"/>
                <wp:effectExtent l="0" t="0" r="9525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0562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B4A57F" w14:textId="5B4AC32F" w:rsidR="00B16E7D" w:rsidRDefault="00C3374A" w:rsidP="00D263D7">
                            <w:pPr>
                              <w:pStyle w:val="Heading11"/>
                              <w:spacing w:before="0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Cognitive Analytic Therapy (CAT) as a Tool for Leadership</w:t>
                            </w:r>
                          </w:p>
                          <w:p w14:paraId="6BDE96A4" w14:textId="24D05228" w:rsidR="001757F5" w:rsidRPr="00105D29" w:rsidRDefault="00C3374A" w:rsidP="00D263D7">
                            <w:pPr>
                              <w:pStyle w:val="Heading11"/>
                              <w:spacing w:before="0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Friday 4</w:t>
                            </w:r>
                            <w:r w:rsidRPr="00C3374A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December</w:t>
                            </w:r>
                            <w:r w:rsidR="00356B6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711D8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202</w:t>
                            </w:r>
                            <w:r w:rsidR="00EA69BC"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5545F588" w14:textId="77777777" w:rsidR="00602D20" w:rsidRDefault="00602D20" w:rsidP="00602D20"/>
                          <w:p w14:paraId="77E9483B" w14:textId="77777777" w:rsidR="00C31C9B" w:rsidRDefault="00C31C9B" w:rsidP="00602D20"/>
                          <w:p w14:paraId="4B84F9DE" w14:textId="77777777" w:rsidR="00602D20" w:rsidRPr="00602D20" w:rsidRDefault="00602D20" w:rsidP="00602D20"/>
                          <w:p w14:paraId="47728BFF" w14:textId="77777777" w:rsidR="00D263D7" w:rsidRDefault="00D263D7" w:rsidP="00D263D7">
                            <w:pPr>
                              <w:spacing w:after="120" w:line="240" w:lineRule="auto"/>
                              <w:jc w:val="center"/>
                              <w:rPr>
                                <w:rFonts w:ascii="Futura" w:hAnsi="Futura"/>
                              </w:rPr>
                            </w:pPr>
                          </w:p>
                          <w:p w14:paraId="10718105" w14:textId="77777777" w:rsidR="00D263D7" w:rsidRDefault="00D263D7">
                            <w:pPr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37D60" id="Rectangle 3" o:spid="_x0000_s1027" style="position:absolute;margin-left:28.5pt;margin-top:164.25pt;width:543.75pt;height:48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" filled="f" stroked="f" strokeweight="1pt">
                <v:path arrowok="t"/>
                <v:textbox inset="0,0,0,0">
                  <w:txbxContent>
                    <w:p w14:paraId="5CB4A57F" w14:textId="5B4AC32F" w:rsidR="00B16E7D" w:rsidRDefault="00C3374A" w:rsidP="00D263D7">
                      <w:pPr>
                        <w:pStyle w:val="Heading11"/>
                        <w:spacing w:before="0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Cognitive Analytic Therapy (CAT) as a Tool for Leadership</w:t>
                      </w:r>
                    </w:p>
                    <w:p w14:paraId="6BDE96A4" w14:textId="24D05228" w:rsidR="001757F5" w:rsidRPr="00105D29" w:rsidRDefault="00C3374A" w:rsidP="00D263D7">
                      <w:pPr>
                        <w:pStyle w:val="Heading11"/>
                        <w:spacing w:before="0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Friday 4</w:t>
                      </w:r>
                      <w:r w:rsidRPr="00C3374A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December</w:t>
                      </w:r>
                      <w:r w:rsidR="00356B6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 xml:space="preserve"> </w:t>
                      </w:r>
                      <w:r w:rsidR="00D711D8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202</w:t>
                      </w:r>
                      <w:r w:rsidR="00EA69BC">
                        <w:rPr>
                          <w:rFonts w:ascii="Cambria" w:hAnsi="Cambria"/>
                          <w:b/>
                          <w:color w:val="000000"/>
                          <w:sz w:val="32"/>
                          <w:szCs w:val="32"/>
                        </w:rPr>
                        <w:t>6</w:t>
                      </w:r>
                    </w:p>
                    <w:p w14:paraId="5545F588" w14:textId="77777777" w:rsidR="00602D20" w:rsidRDefault="00602D20" w:rsidP="00602D20"/>
                    <w:p w14:paraId="77E9483B" w14:textId="77777777" w:rsidR="00C31C9B" w:rsidRDefault="00C31C9B" w:rsidP="00602D20"/>
                    <w:p w14:paraId="4B84F9DE" w14:textId="77777777" w:rsidR="00602D20" w:rsidRPr="00602D20" w:rsidRDefault="00602D20" w:rsidP="00602D20"/>
                    <w:p w14:paraId="47728BFF" w14:textId="77777777" w:rsidR="00D263D7" w:rsidRDefault="00D263D7" w:rsidP="00D263D7">
                      <w:pPr>
                        <w:spacing w:after="120" w:line="240" w:lineRule="auto"/>
                        <w:jc w:val="center"/>
                        <w:rPr>
                          <w:rFonts w:ascii="Futura" w:hAnsi="Futura"/>
                        </w:rPr>
                      </w:pPr>
                    </w:p>
                    <w:p w14:paraId="10718105" w14:textId="77777777" w:rsidR="00D263D7" w:rsidRDefault="00D263D7">
                      <w:pPr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C542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A83B0A" wp14:editId="3711C54E">
                <wp:simplePos x="0" y="0"/>
                <wp:positionH relativeFrom="page">
                  <wp:posOffset>438150</wp:posOffset>
                </wp:positionH>
                <wp:positionV relativeFrom="page">
                  <wp:posOffset>8829674</wp:posOffset>
                </wp:positionV>
                <wp:extent cx="6614160" cy="1533525"/>
                <wp:effectExtent l="0" t="0" r="15240" b="952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4160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E73C2F" w14:textId="77777777" w:rsidR="00D263D7" w:rsidRDefault="00D263D7" w:rsidP="00D263D7">
                            <w:pPr>
                              <w:spacing w:line="240" w:lineRule="auto"/>
                            </w:pPr>
                            <w:r w:rsidRPr="008B52DB">
                              <w:rPr>
                                <w:b/>
                              </w:rPr>
                              <w:t>BOOKING FORM</w:t>
                            </w:r>
                            <w:r>
                              <w:t xml:space="preserve"> </w:t>
                            </w:r>
                          </w:p>
                          <w:p w14:paraId="38FCC85E" w14:textId="37E0C535" w:rsidR="007D3CB5" w:rsidRDefault="00602D20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0261F7">
                              <w:rPr>
                                <w:i/>
                              </w:rPr>
                              <w:t>P</w:t>
                            </w:r>
                            <w:r w:rsidR="00D263D7" w:rsidRPr="000261F7">
                              <w:rPr>
                                <w:i/>
                              </w:rPr>
                              <w:t xml:space="preserve">lease complete and return this form to </w:t>
                            </w:r>
                            <w:r w:rsidR="00B56950">
                              <w:rPr>
                                <w:i/>
                              </w:rPr>
                              <w:t>Rebecca</w:t>
                            </w:r>
                            <w:r w:rsidR="000261F7" w:rsidRPr="000261F7">
                              <w:rPr>
                                <w:i/>
                              </w:rPr>
                              <w:t xml:space="preserve"> at </w:t>
                            </w:r>
                            <w:r w:rsidR="00D263D7" w:rsidRPr="000261F7">
                              <w:rPr>
                                <w:i/>
                              </w:rPr>
                              <w:t>Catalyse</w:t>
                            </w:r>
                            <w:r w:rsidR="000261F7" w:rsidRPr="000261F7">
                              <w:rPr>
                                <w:i/>
                              </w:rPr>
                              <w:t xml:space="preserve"> via </w:t>
                            </w:r>
                            <w:hyperlink r:id="rId6" w:history="1">
                              <w:r w:rsidR="00B56950" w:rsidRPr="009B4349">
                                <w:rPr>
                                  <w:rStyle w:val="Hyperlink"/>
                                </w:rPr>
                                <w:t>rebecca@catalyse.uk.com</w:t>
                              </w:r>
                            </w:hyperlink>
                            <w:r w:rsidR="000261F7" w:rsidRPr="000261F7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549F8A33" w14:textId="77777777" w:rsidR="00F201A4" w:rsidRPr="000261F7" w:rsidRDefault="00F201A4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0261F7">
                              <w:rPr>
                                <w:i/>
                              </w:rPr>
                              <w:t xml:space="preserve">If you make your booking online we will confirm your place by email. </w:t>
                            </w:r>
                          </w:p>
                          <w:p w14:paraId="6A2F5F84" w14:textId="77777777" w:rsidR="008B57DE" w:rsidRPr="008B57DE" w:rsidRDefault="008B57DE" w:rsidP="008B57DE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36703367" w14:textId="79D2E2BE" w:rsidR="008E455A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  <w:hyperlink r:id="rId7" w:history="1">
                              <w:r w:rsidRPr="007F3DC4">
                                <w:rPr>
                                  <w:rStyle w:val="Hyperlink"/>
                                  <w:rFonts w:cs="Calibri"/>
                                  <w:sz w:val="24"/>
                                </w:rPr>
                                <w:t>https://catalyse.uk.com/shop</w:t>
                              </w:r>
                            </w:hyperlink>
                          </w:p>
                          <w:p w14:paraId="6CE32147" w14:textId="77777777" w:rsidR="00735A5D" w:rsidRPr="00735A5D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429B6A1A" w14:textId="6BF037BA" w:rsidR="00735A5D" w:rsidRPr="00735A5D" w:rsidRDefault="0093215B" w:rsidP="00735A5D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  <w:r w:rsidRPr="0093215B">
                              <w:rPr>
                                <w:rFonts w:cs="Calibri"/>
                                <w:i/>
                                <w:iCs/>
                                <w:color w:val="0070C0"/>
                                <w:sz w:val="24"/>
                              </w:rPr>
                              <w:t xml:space="preserve">Your personal data will be processed in accordance with the </w:t>
                            </w:r>
                            <w:hyperlink r:id="rId8" w:tgtFrame="_blank" w:history="1">
                              <w:r w:rsidRPr="0093215B">
                                <w:rPr>
                                  <w:rStyle w:val="Hyperlink"/>
                                  <w:rFonts w:cs="Calibri"/>
                                  <w:b/>
                                  <w:bCs/>
                                  <w:i/>
                                  <w:iCs/>
                                  <w:sz w:val="24"/>
                                </w:rPr>
                                <w:t>Catalyse Privacy Policy</w:t>
                              </w:r>
                            </w:hyperlink>
                            <w:r w:rsidRPr="0093215B">
                              <w:rPr>
                                <w:rFonts w:cs="Calibri"/>
                                <w:i/>
                                <w:iCs/>
                                <w:color w:val="0070C0"/>
                                <w:sz w:val="24"/>
                              </w:rPr>
                              <w:t>, available at the preceding link or on request.</w:t>
                            </w:r>
                          </w:p>
                          <w:p w14:paraId="5F424D32" w14:textId="77777777" w:rsidR="00735A5D" w:rsidRPr="00735A5D" w:rsidRDefault="00735A5D" w:rsidP="00735A5D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</w:p>
                          <w:p w14:paraId="10D91022" w14:textId="77777777" w:rsidR="00735A5D" w:rsidRPr="007B2E96" w:rsidRDefault="00735A5D" w:rsidP="007B2E96">
                            <w:pPr>
                              <w:spacing w:line="240" w:lineRule="auto"/>
                              <w:jc w:val="center"/>
                              <w:rPr>
                                <w:rFonts w:cs="Calibri"/>
                                <w:color w:val="0070C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83B0A" id="Rectangle 5" o:spid="_x0000_s1028" style="position:absolute;margin-left:34.5pt;margin-top:695.25pt;width:520.8pt;height:12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" filled="f" stroked="f" strokeweight="1pt">
                <v:path arrowok="t"/>
                <v:textbox inset="0,0,0,0">
                  <w:txbxContent>
                    <w:p w14:paraId="63E73C2F" w14:textId="77777777" w:rsidR="00D263D7" w:rsidRDefault="00D263D7" w:rsidP="00D263D7">
                      <w:pPr>
                        <w:spacing w:line="240" w:lineRule="auto"/>
                      </w:pPr>
                      <w:r w:rsidRPr="008B52DB">
                        <w:rPr>
                          <w:b/>
                        </w:rPr>
                        <w:t>BOOKING FORM</w:t>
                      </w:r>
                      <w:r>
                        <w:t xml:space="preserve"> </w:t>
                      </w:r>
                    </w:p>
                    <w:p w14:paraId="38FCC85E" w14:textId="37E0C535" w:rsidR="007D3CB5" w:rsidRDefault="00602D20" w:rsidP="00D263D7">
                      <w:pPr>
                        <w:spacing w:line="240" w:lineRule="auto"/>
                        <w:rPr>
                          <w:i/>
                        </w:rPr>
                      </w:pPr>
                      <w:r w:rsidRPr="000261F7">
                        <w:rPr>
                          <w:i/>
                        </w:rPr>
                        <w:t>P</w:t>
                      </w:r>
                      <w:r w:rsidR="00D263D7" w:rsidRPr="000261F7">
                        <w:rPr>
                          <w:i/>
                        </w:rPr>
                        <w:t xml:space="preserve">lease complete and return this form to </w:t>
                      </w:r>
                      <w:r w:rsidR="00B56950">
                        <w:rPr>
                          <w:i/>
                        </w:rPr>
                        <w:t>Rebecca</w:t>
                      </w:r>
                      <w:r w:rsidR="000261F7" w:rsidRPr="000261F7">
                        <w:rPr>
                          <w:i/>
                        </w:rPr>
                        <w:t xml:space="preserve"> at </w:t>
                      </w:r>
                      <w:r w:rsidR="00D263D7" w:rsidRPr="000261F7">
                        <w:rPr>
                          <w:i/>
                        </w:rPr>
                        <w:t>Catalyse</w:t>
                      </w:r>
                      <w:r w:rsidR="000261F7" w:rsidRPr="000261F7">
                        <w:rPr>
                          <w:i/>
                        </w:rPr>
                        <w:t xml:space="preserve"> via </w:t>
                      </w:r>
                      <w:hyperlink r:id="rId9" w:history="1">
                        <w:r w:rsidR="00B56950" w:rsidRPr="009B4349">
                          <w:rPr>
                            <w:rStyle w:val="Hyperlink"/>
                          </w:rPr>
                          <w:t>rebecca@catalyse.uk.com</w:t>
                        </w:r>
                      </w:hyperlink>
                      <w:r w:rsidR="000261F7" w:rsidRPr="000261F7">
                        <w:rPr>
                          <w:i/>
                        </w:rPr>
                        <w:t xml:space="preserve"> </w:t>
                      </w:r>
                    </w:p>
                    <w:p w14:paraId="549F8A33" w14:textId="77777777" w:rsidR="00F201A4" w:rsidRPr="000261F7" w:rsidRDefault="00F201A4" w:rsidP="00D263D7">
                      <w:pPr>
                        <w:spacing w:line="240" w:lineRule="auto"/>
                        <w:rPr>
                          <w:i/>
                        </w:rPr>
                      </w:pPr>
                      <w:r w:rsidRPr="000261F7">
                        <w:rPr>
                          <w:i/>
                        </w:rPr>
                        <w:t xml:space="preserve">If you make your booking online we will confirm your place by email. </w:t>
                      </w:r>
                    </w:p>
                    <w:p w14:paraId="6A2F5F84" w14:textId="77777777" w:rsidR="008B57DE" w:rsidRPr="008B57DE" w:rsidRDefault="008B57DE" w:rsidP="008B57DE">
                      <w:pPr>
                        <w:spacing w:line="240" w:lineRule="auto"/>
                        <w:jc w:val="center"/>
                        <w:rPr>
                          <w:sz w:val="20"/>
                        </w:rPr>
                      </w:pPr>
                    </w:p>
                    <w:p w14:paraId="36703367" w14:textId="79D2E2BE" w:rsidR="008E455A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  <w:hyperlink r:id="rId10" w:history="1">
                        <w:r w:rsidRPr="007F3DC4">
                          <w:rPr>
                            <w:rStyle w:val="Hyperlink"/>
                            <w:rFonts w:cs="Calibri"/>
                            <w:sz w:val="24"/>
                          </w:rPr>
                          <w:t>https://catalyse.uk.com/shop</w:t>
                        </w:r>
                      </w:hyperlink>
                    </w:p>
                    <w:p w14:paraId="6CE32147" w14:textId="77777777" w:rsidR="00735A5D" w:rsidRPr="00735A5D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0"/>
                          <w:szCs w:val="20"/>
                        </w:rPr>
                      </w:pPr>
                    </w:p>
                    <w:p w14:paraId="429B6A1A" w14:textId="6BF037BA" w:rsidR="00735A5D" w:rsidRPr="00735A5D" w:rsidRDefault="0093215B" w:rsidP="00735A5D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  <w:r w:rsidRPr="0093215B">
                        <w:rPr>
                          <w:rFonts w:cs="Calibri"/>
                          <w:i/>
                          <w:iCs/>
                          <w:color w:val="0070C0"/>
                          <w:sz w:val="24"/>
                        </w:rPr>
                        <w:t xml:space="preserve">Your personal data will be processed in accordance with the </w:t>
                      </w:r>
                      <w:hyperlink r:id="rId11" w:tgtFrame="_blank" w:history="1">
                        <w:r w:rsidRPr="0093215B">
                          <w:rPr>
                            <w:rStyle w:val="Hyperlink"/>
                            <w:rFonts w:cs="Calibri"/>
                            <w:b/>
                            <w:bCs/>
                            <w:i/>
                            <w:iCs/>
                            <w:sz w:val="24"/>
                          </w:rPr>
                          <w:t>Catalyse Privacy Policy</w:t>
                        </w:r>
                      </w:hyperlink>
                      <w:r w:rsidRPr="0093215B">
                        <w:rPr>
                          <w:rFonts w:cs="Calibri"/>
                          <w:i/>
                          <w:iCs/>
                          <w:color w:val="0070C0"/>
                          <w:sz w:val="24"/>
                        </w:rPr>
                        <w:t>, available at the preceding link or on request.</w:t>
                      </w:r>
                    </w:p>
                    <w:p w14:paraId="5F424D32" w14:textId="77777777" w:rsidR="00735A5D" w:rsidRPr="00735A5D" w:rsidRDefault="00735A5D" w:rsidP="00735A5D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</w:p>
                    <w:p w14:paraId="10D91022" w14:textId="77777777" w:rsidR="00735A5D" w:rsidRPr="007B2E96" w:rsidRDefault="00735A5D" w:rsidP="007B2E96">
                      <w:pPr>
                        <w:spacing w:line="240" w:lineRule="auto"/>
                        <w:jc w:val="center"/>
                        <w:rPr>
                          <w:rFonts w:cs="Calibri"/>
                          <w:color w:val="0070C0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3C542A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1F0B11CD" wp14:editId="3656EE95">
                <wp:simplePos x="0" y="0"/>
                <wp:positionH relativeFrom="page">
                  <wp:posOffset>487680</wp:posOffset>
                </wp:positionH>
                <wp:positionV relativeFrom="page">
                  <wp:posOffset>2915920</wp:posOffset>
                </wp:positionV>
                <wp:extent cx="6586220" cy="5720080"/>
                <wp:effectExtent l="20955" t="20320" r="22225" b="222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86220" cy="572008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A9B723">
                              <a:alpha val="95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0" w:type="dxa"/>
                              <w:shd w:val="clear" w:color="auto" w:fill="E6E6E6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262"/>
                              <w:gridCol w:w="7658"/>
                            </w:tblGrid>
                            <w:tr w:rsidR="00D263D7" w14:paraId="51120FB2" w14:textId="77777777" w:rsidTr="008517FF">
                              <w:trPr>
                                <w:cantSplit/>
                                <w:trHeight w:hRule="exact" w:val="555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20" w:type="dxa"/>
                                    <w:left w:w="120" w:type="dxa"/>
                                    <w:bottom w:w="120" w:type="dxa"/>
                                    <w:right w:w="120" w:type="dxa"/>
                                  </w:tcMar>
                                </w:tcPr>
                                <w:p w14:paraId="4922F7F1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Delegate Name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D8EA31A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  <w:p w14:paraId="44141262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D263D7" w14:paraId="37F33AAB" w14:textId="77777777" w:rsidTr="008517FF">
                              <w:trPr>
                                <w:cantSplit/>
                                <w:trHeight w:hRule="exact" w:val="880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CF0EE30" w14:textId="0F7A791A" w:rsidR="00D263D7" w:rsidRPr="000073AB" w:rsidRDefault="00D263D7" w:rsidP="00F61571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Delegate c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ontact address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1EE8F11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657CAEDA" w14:textId="77777777" w:rsidTr="008517FF">
                              <w:trPr>
                                <w:cantSplit/>
                                <w:trHeight w:hRule="exact" w:val="712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91E9482" w14:textId="43928262" w:rsidR="00D263D7" w:rsidRPr="000073AB" w:rsidRDefault="00F61571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Delegate email and </w:t>
                                  </w:r>
                                  <w:r w:rsidR="00D263D7"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phone</w:t>
                                  </w:r>
                                  <w:r w:rsidR="00D263D7"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533F64C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6199154B" w14:textId="77777777" w:rsidTr="008517FF">
                              <w:trPr>
                                <w:cantSplit/>
                                <w:trHeight w:hRule="exact" w:val="597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7B4CDB1A" w14:textId="77777777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Profession: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4E7E6297" w14:textId="77777777" w:rsidR="00D263D7" w:rsidRPr="00E8303E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</w:p>
                              </w:tc>
                            </w:tr>
                            <w:tr w:rsidR="00D263D7" w14:paraId="2974ED0C" w14:textId="77777777" w:rsidTr="00C55CA8">
                              <w:trPr>
                                <w:cantSplit/>
                                <w:trHeight w:hRule="exact" w:val="783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576E34B3" w14:textId="6F6BCC4B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Any special Requirements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39E88CF9" w14:textId="77777777" w:rsidR="00D263D7" w:rsidRPr="00E8303E" w:rsidRDefault="001B6A1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&amp;quot" w:hAnsi="&amp;quot"/>
                                      <w:color w:val="141412"/>
                                    </w:rPr>
                                    <w:br/>
                                  </w:r>
                                </w:p>
                              </w:tc>
                            </w:tr>
                            <w:tr w:rsidR="00D263D7" w14:paraId="3C65567C" w14:textId="77777777" w:rsidTr="008517FF">
                              <w:trPr>
                                <w:cantSplit/>
                                <w:trHeight w:hRule="exact" w:val="1516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5B6AEDE" w14:textId="454A93B4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Course fee</w:t>
                                  </w:r>
                                  <w:r w:rsidR="002A19F0">
                                    <w:rPr>
                                      <w:rFonts w:ascii="Calibri" w:hAnsi="Calibri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26BC06FA" w14:textId="70B76406" w:rsidR="002A19F0" w:rsidRDefault="002A19F0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b/>
                                      <w:i/>
                                    </w:rPr>
                                  </w:pP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ACAT member :: £</w:t>
                                  </w:r>
                                  <w:r w:rsidR="00CD0FC4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130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.00</w:t>
                                  </w:r>
                                  <w:r w:rsidR="00565903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 xml:space="preserve">  or 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non-ACAT member :: £</w:t>
                                  </w:r>
                                  <w:r w:rsidR="00CD0FC4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14</w:t>
                                  </w:r>
                                  <w:r w:rsidRPr="002A19F0">
                                    <w:rPr>
                                      <w:rFonts w:ascii="Calibri" w:hAnsi="Calibri"/>
                                      <w:b/>
                                      <w:i/>
                                      <w:lang w:val="en-GB"/>
                                    </w:rPr>
                                    <w:t>5.00</w:t>
                                  </w:r>
                                </w:p>
                                <w:p w14:paraId="4485FA43" w14:textId="77777777" w:rsidR="002A19F0" w:rsidRDefault="00D263D7" w:rsidP="002A19F0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If invoicing req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uested, an additional fee of £</w:t>
                                  </w:r>
                                  <w:r w:rsidR="005729AA">
                                    <w:rPr>
                                      <w:rFonts w:ascii="Calibri" w:hAnsi="Calibri"/>
                                      <w:i/>
                                    </w:rPr>
                                    <w:t>20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to be added.</w:t>
                                  </w:r>
                                </w:p>
                                <w:p w14:paraId="745C860A" w14:textId="0DDF2473" w:rsidR="00D263D7" w:rsidRPr="000073AB" w:rsidRDefault="00D263D7" w:rsidP="002A19F0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I have booked and paid online    Yes / No</w:t>
                                  </w:r>
                                </w:p>
                                <w:p w14:paraId="1C8F315C" w14:textId="77777777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</w:tc>
                            </w:tr>
                            <w:tr w:rsidR="00D263D7" w14:paraId="1FB018E0" w14:textId="77777777" w:rsidTr="00C55CA8">
                              <w:trPr>
                                <w:cantSplit/>
                                <w:trHeight w:hRule="exact" w:val="2816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16B3B881" w14:textId="374E35A6" w:rsidR="00D263D7" w:rsidRPr="000073AB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Employer full name/address and </w:t>
                                  </w:r>
                                  <w:r w:rsidRPr="00CD1420"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  <w:t>purchase order number</w:t>
                                  </w: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65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E6E6E6"/>
                                  <w:tcMar>
                                    <w:top w:w="100" w:type="dxa"/>
                                    <w:left w:w="100" w:type="dxa"/>
                                    <w:bottom w:w="100" w:type="dxa"/>
                                    <w:right w:w="100" w:type="dxa"/>
                                  </w:tcMar>
                                </w:tcPr>
                                <w:p w14:paraId="07B9DE18" w14:textId="77777777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I confirm funding has been approved / is being obtained.</w:t>
                                  </w:r>
                                </w:p>
                                <w:p w14:paraId="0089FF29" w14:textId="36BFCED5" w:rsidR="00D263D7" w:rsidRDefault="00D263D7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 w:rsidRPr="000073AB">
                                    <w:rPr>
                                      <w:rFonts w:ascii="Calibri" w:hAnsi="Calibri"/>
                                      <w:i/>
                                    </w:rPr>
                                    <w:t>Please invoice my employer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for</w:t>
                                  </w:r>
                                  <w:r w:rsidR="00B5747E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</w:t>
                                  </w:r>
                                  <w:r w:rsidR="00C55CA8">
                                    <w:rPr>
                                      <w:rFonts w:ascii="Calibri" w:hAnsi="Calibri"/>
                                      <w:i/>
                                    </w:rPr>
                                    <w:t>£</w:t>
                                  </w:r>
                                  <w:r w:rsidR="00F17756"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 + £</w:t>
                                  </w:r>
                                  <w:r w:rsidR="005729AA">
                                    <w:rPr>
                                      <w:rFonts w:ascii="Calibri" w:hAnsi="Calibri"/>
                                      <w:i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>.00 invoice fee.</w:t>
                                  </w:r>
                                </w:p>
                                <w:p w14:paraId="490E8376" w14:textId="2D0F1966" w:rsidR="000261F7" w:rsidRPr="00CD1420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</w:pPr>
                                  <w:r w:rsidRPr="00CD1420">
                                    <w:rPr>
                                      <w:rFonts w:ascii="Calibri" w:hAnsi="Calibri"/>
                                      <w:b/>
                                      <w:bCs/>
                                      <w:i/>
                                      <w:u w:val="single"/>
                                    </w:rPr>
                                    <w:t xml:space="preserve">Purchase Order:  </w:t>
                                  </w:r>
                                </w:p>
                                <w:p w14:paraId="67332472" w14:textId="77777777" w:rsidR="00EB32A2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Employer Name: </w:t>
                                  </w:r>
                                </w:p>
                                <w:p w14:paraId="4FDE451E" w14:textId="375DC656" w:rsidR="00D263D7" w:rsidRDefault="00EB32A2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</w:rPr>
                                    <w:t xml:space="preserve">Address:  </w:t>
                                  </w:r>
                                </w:p>
                                <w:p w14:paraId="173E9069" w14:textId="5636D93F" w:rsidR="00C55CA8" w:rsidRDefault="00C55CA8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  <w:p w14:paraId="11391C35" w14:textId="77777777" w:rsidR="00C55CA8" w:rsidRDefault="00C55CA8" w:rsidP="00D263D7">
                                  <w:pPr>
                                    <w:pStyle w:val="Body"/>
                                    <w:tabs>
                                      <w:tab w:val="left" w:pos="-31680"/>
                                      <w:tab w:val="left" w:pos="-31520"/>
                                      <w:tab w:val="left" w:pos="-30812"/>
                                      <w:tab w:val="left" w:pos="-30103"/>
                                      <w:tab w:val="left" w:pos="-29394"/>
                                      <w:tab w:val="left" w:pos="-28686"/>
                                      <w:tab w:val="left" w:pos="-27977"/>
                                      <w:tab w:val="left" w:pos="-27268"/>
                                      <w:tab w:val="left" w:pos="-26560"/>
                                      <w:tab w:val="left" w:pos="-25851"/>
                                      <w:tab w:val="left" w:pos="-25142"/>
                                      <w:tab w:val="left" w:pos="-24434"/>
                                      <w:tab w:val="left" w:pos="-23725"/>
                                      <w:tab w:val="left" w:pos="-23016"/>
                                      <w:tab w:val="left" w:pos="-22308"/>
                                      <w:tab w:val="left" w:pos="-21599"/>
                                      <w:tab w:val="left" w:pos="-20890"/>
                                      <w:tab w:val="left" w:pos="709"/>
                                      <w:tab w:val="left" w:pos="1417"/>
                                      <w:tab w:val="left" w:pos="2126"/>
                                      <w:tab w:val="left" w:pos="2835"/>
                                      <w:tab w:val="left" w:pos="3543"/>
                                      <w:tab w:val="left" w:pos="4252"/>
                                      <w:tab w:val="left" w:pos="4961"/>
                                      <w:tab w:val="left" w:pos="5669"/>
                                      <w:tab w:val="left" w:pos="6378"/>
                                      <w:tab w:val="left" w:pos="7087"/>
                                      <w:tab w:val="left" w:pos="7795"/>
                                      <w:tab w:val="left" w:pos="8504"/>
                                      <w:tab w:val="left" w:pos="9213"/>
                                      <w:tab w:val="left" w:pos="9921"/>
                                      <w:tab w:val="left" w:pos="10630"/>
                                      <w:tab w:val="left" w:pos="11339"/>
                                      <w:tab w:val="left" w:pos="12047"/>
                                      <w:tab w:val="left" w:pos="12756"/>
                                      <w:tab w:val="left" w:pos="13465"/>
                                      <w:tab w:val="left" w:pos="14173"/>
                                      <w:tab w:val="left" w:pos="14882"/>
                                      <w:tab w:val="left" w:pos="15591"/>
                                      <w:tab w:val="left" w:pos="16299"/>
                                      <w:tab w:val="left" w:pos="17008"/>
                                      <w:tab w:val="left" w:pos="17717"/>
                                      <w:tab w:val="left" w:pos="18425"/>
                                      <w:tab w:val="left" w:pos="19134"/>
                                      <w:tab w:val="left" w:pos="19843"/>
                                      <w:tab w:val="left" w:pos="20551"/>
                                      <w:tab w:val="left" w:pos="21260"/>
                                      <w:tab w:val="left" w:pos="21969"/>
                                      <w:tab w:val="left" w:pos="22677"/>
                                      <w:tab w:val="left" w:pos="23386"/>
                                      <w:tab w:val="left" w:pos="24094"/>
                                      <w:tab w:val="left" w:pos="24803"/>
                                      <w:tab w:val="left" w:pos="25512"/>
                                      <w:tab w:val="left" w:pos="26220"/>
                                      <w:tab w:val="left" w:pos="26929"/>
                                      <w:tab w:val="left" w:pos="27638"/>
                                      <w:tab w:val="left" w:pos="28346"/>
                                      <w:tab w:val="left" w:pos="29055"/>
                                      <w:tab w:val="left" w:pos="29764"/>
                                      <w:tab w:val="left" w:pos="30472"/>
                                      <w:tab w:val="left" w:pos="31181"/>
                                      <w:tab w:val="left" w:pos="31680"/>
                                      <w:tab w:val="left" w:pos="31680"/>
                                    </w:tabs>
                                    <w:spacing w:before="40" w:line="260" w:lineRule="exact"/>
                                    <w:rPr>
                                      <w:rFonts w:ascii="Calibri" w:hAnsi="Calibri"/>
                                      <w:i/>
                                    </w:rPr>
                                  </w:pPr>
                                </w:p>
                                <w:p w14:paraId="1D0E7E92" w14:textId="77777777" w:rsidR="001757F5" w:rsidRDefault="00D263D7" w:rsidP="00D263D7">
                                  <w:pPr>
                                    <w:spacing w:line="240" w:lineRule="auto"/>
                                    <w:rPr>
                                      <w:b/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If payment is not received within 60 days of invoice date, delegate will be liable </w:t>
                                  </w:r>
                                </w:p>
                                <w:p w14:paraId="501A6561" w14:textId="77777777" w:rsidR="00D263D7" w:rsidRPr="000073AB" w:rsidRDefault="00D263D7" w:rsidP="00D263D7">
                                  <w:pPr>
                                    <w:spacing w:line="240" w:lineRule="auto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</w:rPr>
                                    <w:t xml:space="preserve">for payment of this fee. </w:t>
                                  </w:r>
                                </w:p>
                              </w:tc>
                            </w:tr>
                          </w:tbl>
                          <w:p w14:paraId="41B70CA9" w14:textId="77777777" w:rsidR="00D263D7" w:rsidRDefault="00D263D7">
                            <w:pPr>
                              <w:spacing w:after="200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bidi="x-none"/>
                              </w:rPr>
                            </w:pPr>
                          </w:p>
                        </w:txbxContent>
                      </wps:txbx>
                      <wps:bodyPr rot="0" vert="horz" wrap="square" lIns="101600" tIns="100800" rIns="101600" bIns="101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B11CD" id="Rectangle 4" o:spid="_x0000_s1029" style="position:absolute;margin-left:38.4pt;margin-top:229.6pt;width:518.6pt;height:450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" filled="f" strokecolor="#a9b723" strokeweight="3pt">
                <v:stroke opacity="62194f"/>
                <v:path arrowok="t"/>
                <v:textbox inset="8pt,2.8mm,8pt,8pt">
                  <w:txbxContent>
                    <w:tbl>
                      <w:tblPr>
                        <w:tblW w:w="0" w:type="auto"/>
                        <w:tblInd w:w="100" w:type="dxa"/>
                        <w:shd w:val="clear" w:color="auto" w:fill="E6E6E6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262"/>
                        <w:gridCol w:w="7658"/>
                      </w:tblGrid>
                      <w:tr w:rsidR="00D263D7" w14:paraId="51120FB2" w14:textId="77777777" w:rsidTr="008517FF">
                        <w:trPr>
                          <w:cantSplit/>
                          <w:trHeight w:hRule="exact" w:val="555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20" w:type="dxa"/>
                              <w:left w:w="120" w:type="dxa"/>
                              <w:bottom w:w="120" w:type="dxa"/>
                              <w:right w:w="120" w:type="dxa"/>
                            </w:tcMar>
                          </w:tcPr>
                          <w:p w14:paraId="4922F7F1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Delegate Name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D8EA31A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  <w:p w14:paraId="44141262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c>
                      </w:tr>
                      <w:tr w:rsidR="00D263D7" w14:paraId="37F33AAB" w14:textId="77777777" w:rsidTr="008517FF">
                        <w:trPr>
                          <w:cantSplit/>
                          <w:trHeight w:hRule="exact" w:val="880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CF0EE30" w14:textId="0F7A791A" w:rsidR="00D263D7" w:rsidRPr="000073AB" w:rsidRDefault="00D263D7" w:rsidP="00F61571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Delegate c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ontact address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1EE8F11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657CAEDA" w14:textId="77777777" w:rsidTr="008517FF">
                        <w:trPr>
                          <w:cantSplit/>
                          <w:trHeight w:hRule="exact" w:val="712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91E9482" w14:textId="43928262" w:rsidR="00D263D7" w:rsidRPr="000073AB" w:rsidRDefault="00F61571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Delegate email and </w:t>
                            </w:r>
                            <w:r w:rsidR="00D263D7" w:rsidRPr="000073AB">
                              <w:rPr>
                                <w:rFonts w:ascii="Calibri" w:hAnsi="Calibri"/>
                                <w:i/>
                              </w:rPr>
                              <w:t>phone</w:t>
                            </w:r>
                            <w:r w:rsidR="00D263D7"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533F64C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6199154B" w14:textId="77777777" w:rsidTr="008517FF">
                        <w:trPr>
                          <w:cantSplit/>
                          <w:trHeight w:hRule="exact" w:val="597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7B4CDB1A" w14:textId="77777777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Profession: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4E7E6297" w14:textId="77777777" w:rsidR="00D263D7" w:rsidRPr="00E8303E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</w:p>
                        </w:tc>
                      </w:tr>
                      <w:tr w:rsidR="00D263D7" w14:paraId="2974ED0C" w14:textId="77777777" w:rsidTr="00C55CA8">
                        <w:trPr>
                          <w:cantSplit/>
                          <w:trHeight w:hRule="exact" w:val="783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576E34B3" w14:textId="6F6BCC4B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Any special Requirements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39E88CF9" w14:textId="77777777" w:rsidR="00D263D7" w:rsidRPr="00E8303E" w:rsidRDefault="001B6A1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&amp;quot" w:hAnsi="&amp;quot"/>
                                <w:color w:val="141412"/>
                              </w:rPr>
                              <w:br/>
                            </w:r>
                          </w:p>
                        </w:tc>
                      </w:tr>
                      <w:tr w:rsidR="00D263D7" w14:paraId="3C65567C" w14:textId="77777777" w:rsidTr="008517FF">
                        <w:trPr>
                          <w:cantSplit/>
                          <w:trHeight w:hRule="exact" w:val="1516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5B6AEDE" w14:textId="454A93B4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Course fee</w:t>
                            </w:r>
                            <w:r w:rsidR="002A19F0">
                              <w:rPr>
                                <w:rFonts w:ascii="Calibri" w:hAnsi="Calibri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26BC06FA" w14:textId="70B76406" w:rsidR="002A19F0" w:rsidRDefault="002A19F0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b/>
                                <w:i/>
                              </w:rPr>
                            </w:pP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ACAT member :: £</w:t>
                            </w:r>
                            <w:r w:rsidR="00CD0FC4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130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.00</w:t>
                            </w:r>
                            <w:r w:rsidR="00565903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 xml:space="preserve">  or 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non-ACAT member :: £</w:t>
                            </w:r>
                            <w:r w:rsidR="00CD0FC4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14</w:t>
                            </w:r>
                            <w:r w:rsidRPr="002A19F0">
                              <w:rPr>
                                <w:rFonts w:ascii="Calibri" w:hAnsi="Calibri"/>
                                <w:b/>
                                <w:i/>
                                <w:lang w:val="en-GB"/>
                              </w:rPr>
                              <w:t>5.00</w:t>
                            </w:r>
                          </w:p>
                          <w:p w14:paraId="4485FA43" w14:textId="77777777" w:rsidR="002A19F0" w:rsidRDefault="00D263D7" w:rsidP="002A19F0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If invoicing req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uested, an additional fee of £</w:t>
                            </w:r>
                            <w:r w:rsidR="005729AA">
                              <w:rPr>
                                <w:rFonts w:ascii="Calibri" w:hAnsi="Calibri"/>
                                <w:i/>
                              </w:rPr>
                              <w:t>20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 to be added.</w:t>
                            </w:r>
                          </w:p>
                          <w:p w14:paraId="745C860A" w14:textId="0DDF2473" w:rsidR="00D263D7" w:rsidRPr="000073AB" w:rsidRDefault="00D263D7" w:rsidP="002A19F0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I have booked and paid online    Yes / No</w:t>
                            </w:r>
                          </w:p>
                          <w:p w14:paraId="1C8F315C" w14:textId="77777777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</w:tc>
                      </w:tr>
                      <w:tr w:rsidR="00D263D7" w14:paraId="1FB018E0" w14:textId="77777777" w:rsidTr="00C55CA8">
                        <w:trPr>
                          <w:cantSplit/>
                          <w:trHeight w:hRule="exact" w:val="2816"/>
                        </w:trPr>
                        <w:tc>
                          <w:tcPr>
                            <w:tcW w:w="226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16B3B881" w14:textId="374E35A6" w:rsidR="00D263D7" w:rsidRPr="000073AB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Employer full name/address and </w:t>
                            </w:r>
                            <w:r w:rsidRPr="00CD1420"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  <w:t>purchase order number</w:t>
                            </w: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65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E6E6E6"/>
                            <w:tcMar>
                              <w:top w:w="100" w:type="dxa"/>
                              <w:left w:w="100" w:type="dxa"/>
                              <w:bottom w:w="100" w:type="dxa"/>
                              <w:right w:w="100" w:type="dxa"/>
                            </w:tcMar>
                          </w:tcPr>
                          <w:p w14:paraId="07B9DE18" w14:textId="77777777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>I confirm funding has been approved / is being obtained.</w:t>
                            </w:r>
                          </w:p>
                          <w:p w14:paraId="0089FF29" w14:textId="36BFCED5" w:rsidR="00D263D7" w:rsidRDefault="00D263D7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 w:rsidRPr="000073AB">
                              <w:rPr>
                                <w:rFonts w:ascii="Calibri" w:hAnsi="Calibri"/>
                                <w:i/>
                              </w:rPr>
                              <w:t>Please invoice my employer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for</w:t>
                            </w:r>
                            <w:r w:rsidR="00B5747E">
                              <w:rPr>
                                <w:rFonts w:ascii="Calibri" w:hAnsi="Calibri"/>
                                <w:i/>
                              </w:rPr>
                              <w:t xml:space="preserve"> </w:t>
                            </w:r>
                            <w:r w:rsidR="00C55CA8">
                              <w:rPr>
                                <w:rFonts w:ascii="Calibri" w:hAnsi="Calibri"/>
                                <w:i/>
                              </w:rPr>
                              <w:t>£</w:t>
                            </w:r>
                            <w:r w:rsidR="00F17756">
                              <w:rPr>
                                <w:rFonts w:ascii="Calibri" w:hAnsi="Calibri"/>
                                <w:i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 + £</w:t>
                            </w:r>
                            <w:r w:rsidR="005729AA">
                              <w:rPr>
                                <w:rFonts w:ascii="Calibri" w:hAnsi="Calibri"/>
                                <w:i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i/>
                              </w:rPr>
                              <w:t>.00 invoice fee.</w:t>
                            </w:r>
                          </w:p>
                          <w:p w14:paraId="490E8376" w14:textId="2D0F1966" w:rsidR="000261F7" w:rsidRPr="00CD1420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</w:pPr>
                            <w:r w:rsidRPr="00CD1420">
                              <w:rPr>
                                <w:rFonts w:ascii="Calibri" w:hAnsi="Calibri"/>
                                <w:b/>
                                <w:bCs/>
                                <w:i/>
                                <w:u w:val="single"/>
                              </w:rPr>
                              <w:t xml:space="preserve">Purchase Order:  </w:t>
                            </w:r>
                          </w:p>
                          <w:p w14:paraId="67332472" w14:textId="77777777" w:rsidR="00EB32A2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Employer Name: </w:t>
                            </w:r>
                          </w:p>
                          <w:p w14:paraId="4FDE451E" w14:textId="375DC656" w:rsidR="00D263D7" w:rsidRDefault="00EB32A2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</w:rPr>
                              <w:t xml:space="preserve">Address:  </w:t>
                            </w:r>
                          </w:p>
                          <w:p w14:paraId="173E9069" w14:textId="5636D93F" w:rsidR="00C55CA8" w:rsidRDefault="00C55CA8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  <w:p w14:paraId="11391C35" w14:textId="77777777" w:rsidR="00C55CA8" w:rsidRDefault="00C55CA8" w:rsidP="00D263D7">
                            <w:pPr>
                              <w:pStyle w:val="Body"/>
                              <w:tabs>
                                <w:tab w:val="left" w:pos="-31680"/>
                                <w:tab w:val="left" w:pos="-31520"/>
                                <w:tab w:val="left" w:pos="-30812"/>
                                <w:tab w:val="left" w:pos="-30103"/>
                                <w:tab w:val="left" w:pos="-29394"/>
                                <w:tab w:val="left" w:pos="-28686"/>
                                <w:tab w:val="left" w:pos="-27977"/>
                                <w:tab w:val="left" w:pos="-27268"/>
                                <w:tab w:val="left" w:pos="-26560"/>
                                <w:tab w:val="left" w:pos="-25851"/>
                                <w:tab w:val="left" w:pos="-25142"/>
                                <w:tab w:val="left" w:pos="-24434"/>
                                <w:tab w:val="left" w:pos="-23725"/>
                                <w:tab w:val="left" w:pos="-23016"/>
                                <w:tab w:val="left" w:pos="-22308"/>
                                <w:tab w:val="left" w:pos="-21599"/>
                                <w:tab w:val="left" w:pos="-20890"/>
                                <w:tab w:val="left" w:pos="709"/>
                                <w:tab w:val="left" w:pos="1417"/>
                                <w:tab w:val="left" w:pos="2126"/>
                                <w:tab w:val="left" w:pos="2835"/>
                                <w:tab w:val="left" w:pos="3543"/>
                                <w:tab w:val="left" w:pos="4252"/>
                                <w:tab w:val="left" w:pos="4961"/>
                                <w:tab w:val="left" w:pos="5669"/>
                                <w:tab w:val="left" w:pos="6378"/>
                                <w:tab w:val="left" w:pos="7087"/>
                                <w:tab w:val="left" w:pos="7795"/>
                                <w:tab w:val="left" w:pos="8504"/>
                                <w:tab w:val="left" w:pos="9213"/>
                                <w:tab w:val="left" w:pos="9921"/>
                                <w:tab w:val="left" w:pos="10630"/>
                                <w:tab w:val="left" w:pos="11339"/>
                                <w:tab w:val="left" w:pos="12047"/>
                                <w:tab w:val="left" w:pos="12756"/>
                                <w:tab w:val="left" w:pos="13465"/>
                                <w:tab w:val="left" w:pos="14173"/>
                                <w:tab w:val="left" w:pos="14882"/>
                                <w:tab w:val="left" w:pos="15591"/>
                                <w:tab w:val="left" w:pos="16299"/>
                                <w:tab w:val="left" w:pos="17008"/>
                                <w:tab w:val="left" w:pos="17717"/>
                                <w:tab w:val="left" w:pos="18425"/>
                                <w:tab w:val="left" w:pos="19134"/>
                                <w:tab w:val="left" w:pos="19843"/>
                                <w:tab w:val="left" w:pos="20551"/>
                                <w:tab w:val="left" w:pos="21260"/>
                                <w:tab w:val="left" w:pos="21969"/>
                                <w:tab w:val="left" w:pos="22677"/>
                                <w:tab w:val="left" w:pos="23386"/>
                                <w:tab w:val="left" w:pos="24094"/>
                                <w:tab w:val="left" w:pos="24803"/>
                                <w:tab w:val="left" w:pos="25512"/>
                                <w:tab w:val="left" w:pos="26220"/>
                                <w:tab w:val="left" w:pos="26929"/>
                                <w:tab w:val="left" w:pos="27638"/>
                                <w:tab w:val="left" w:pos="28346"/>
                                <w:tab w:val="left" w:pos="29055"/>
                                <w:tab w:val="left" w:pos="29764"/>
                                <w:tab w:val="left" w:pos="30472"/>
                                <w:tab w:val="left" w:pos="31181"/>
                                <w:tab w:val="left" w:pos="31680"/>
                                <w:tab w:val="left" w:pos="31680"/>
                              </w:tabs>
                              <w:spacing w:before="40" w:line="260" w:lineRule="exact"/>
                              <w:rPr>
                                <w:rFonts w:ascii="Calibri" w:hAnsi="Calibri"/>
                                <w:i/>
                              </w:rPr>
                            </w:pPr>
                          </w:p>
                          <w:p w14:paraId="1D0E7E92" w14:textId="77777777" w:rsidR="001757F5" w:rsidRDefault="00D263D7" w:rsidP="00D263D7">
                            <w:pPr>
                              <w:spacing w:line="240" w:lineRule="auto"/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If payment is not received within 60 days of invoice date, delegate will be liable </w:t>
                            </w:r>
                          </w:p>
                          <w:p w14:paraId="501A6561" w14:textId="77777777" w:rsidR="00D263D7" w:rsidRPr="000073AB" w:rsidRDefault="00D263D7" w:rsidP="00D263D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 xml:space="preserve">for payment of this fee. </w:t>
                            </w:r>
                          </w:p>
                        </w:tc>
                      </w:tr>
                    </w:tbl>
                    <w:p w14:paraId="41B70CA9" w14:textId="77777777" w:rsidR="00D263D7" w:rsidRDefault="00D263D7">
                      <w:pPr>
                        <w:spacing w:after="200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bidi="x-none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56950">
        <w:rPr>
          <w:rFonts w:ascii="Times New Roman" w:eastAsia="Times New Roman" w:hAnsi="Times New Roman"/>
          <w:color w:val="auto"/>
          <w:sz w:val="20"/>
          <w:lang w:val="en-GB" w:bidi="x-none"/>
        </w:rPr>
        <w:tab/>
      </w:r>
    </w:p>
    <w:sectPr w:rsidR="00D263D7" w:rsidSect="003A1C71">
      <w:pgSz w:w="11900" w:h="16840"/>
      <w:pgMar w:top="851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E2ED" w14:textId="77777777" w:rsidR="002F5003" w:rsidRDefault="002F5003" w:rsidP="00EC4B89">
      <w:pPr>
        <w:spacing w:line="240" w:lineRule="auto"/>
      </w:pPr>
      <w:r>
        <w:separator/>
      </w:r>
    </w:p>
  </w:endnote>
  <w:endnote w:type="continuationSeparator" w:id="0">
    <w:p w14:paraId="76DD9D51" w14:textId="77777777" w:rsidR="002F5003" w:rsidRDefault="002F5003" w:rsidP="00EC4B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Bold">
    <w:altName w:val="Cambria"/>
    <w:panose1 w:val="0204080305040603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">
    <w:altName w:val="Century Gothic"/>
    <w:charset w:val="00"/>
    <w:family w:val="swiss"/>
    <w:pitch w:val="variable"/>
    <w:sig w:usb0="00000001" w:usb1="5000214A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25A32" w14:textId="77777777" w:rsidR="002F5003" w:rsidRDefault="002F5003" w:rsidP="00EC4B89">
      <w:pPr>
        <w:spacing w:line="240" w:lineRule="auto"/>
      </w:pPr>
      <w:r>
        <w:separator/>
      </w:r>
    </w:p>
  </w:footnote>
  <w:footnote w:type="continuationSeparator" w:id="0">
    <w:p w14:paraId="5FDCFA5D" w14:textId="77777777" w:rsidR="002F5003" w:rsidRDefault="002F5003" w:rsidP="00EC4B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stylePaneSortMethod w:val="000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180"/>
    <w:rsid w:val="000261F7"/>
    <w:rsid w:val="00035B5D"/>
    <w:rsid w:val="00087E32"/>
    <w:rsid w:val="000B73C2"/>
    <w:rsid w:val="00105D29"/>
    <w:rsid w:val="00113BB4"/>
    <w:rsid w:val="00133624"/>
    <w:rsid w:val="001440E0"/>
    <w:rsid w:val="00153D48"/>
    <w:rsid w:val="001757F5"/>
    <w:rsid w:val="001B6A12"/>
    <w:rsid w:val="001E4A7B"/>
    <w:rsid w:val="00214BF8"/>
    <w:rsid w:val="002173EC"/>
    <w:rsid w:val="002267CC"/>
    <w:rsid w:val="00243FB1"/>
    <w:rsid w:val="00244A71"/>
    <w:rsid w:val="00262DCC"/>
    <w:rsid w:val="00286BF8"/>
    <w:rsid w:val="00294EDF"/>
    <w:rsid w:val="002A19F0"/>
    <w:rsid w:val="002D0180"/>
    <w:rsid w:val="002F31CE"/>
    <w:rsid w:val="002F5003"/>
    <w:rsid w:val="0031016E"/>
    <w:rsid w:val="00356B6C"/>
    <w:rsid w:val="003742DD"/>
    <w:rsid w:val="00376F56"/>
    <w:rsid w:val="003A1C71"/>
    <w:rsid w:val="003C162B"/>
    <w:rsid w:val="003C35FE"/>
    <w:rsid w:val="003C542A"/>
    <w:rsid w:val="003D2260"/>
    <w:rsid w:val="003E439E"/>
    <w:rsid w:val="003E527F"/>
    <w:rsid w:val="003F36DF"/>
    <w:rsid w:val="004059B1"/>
    <w:rsid w:val="0041235C"/>
    <w:rsid w:val="00432DBD"/>
    <w:rsid w:val="004352CB"/>
    <w:rsid w:val="00436383"/>
    <w:rsid w:val="00461682"/>
    <w:rsid w:val="004A58E1"/>
    <w:rsid w:val="004B7EA4"/>
    <w:rsid w:val="004D685F"/>
    <w:rsid w:val="004E0772"/>
    <w:rsid w:val="0051725F"/>
    <w:rsid w:val="005334F7"/>
    <w:rsid w:val="005356BF"/>
    <w:rsid w:val="00565903"/>
    <w:rsid w:val="005729AA"/>
    <w:rsid w:val="005A2D1B"/>
    <w:rsid w:val="005B204A"/>
    <w:rsid w:val="005B4D32"/>
    <w:rsid w:val="005B5773"/>
    <w:rsid w:val="005C3D43"/>
    <w:rsid w:val="005F6BA0"/>
    <w:rsid w:val="005F7452"/>
    <w:rsid w:val="00602D20"/>
    <w:rsid w:val="0061073B"/>
    <w:rsid w:val="00615B08"/>
    <w:rsid w:val="0062628A"/>
    <w:rsid w:val="0064163B"/>
    <w:rsid w:val="006459C6"/>
    <w:rsid w:val="00682DBC"/>
    <w:rsid w:val="00687A77"/>
    <w:rsid w:val="006B1113"/>
    <w:rsid w:val="006B1487"/>
    <w:rsid w:val="006D574C"/>
    <w:rsid w:val="006D6BB0"/>
    <w:rsid w:val="006E4517"/>
    <w:rsid w:val="006F7841"/>
    <w:rsid w:val="00735A5D"/>
    <w:rsid w:val="00755443"/>
    <w:rsid w:val="00770C19"/>
    <w:rsid w:val="0078619F"/>
    <w:rsid w:val="00792A8C"/>
    <w:rsid w:val="007B02D5"/>
    <w:rsid w:val="007B2E96"/>
    <w:rsid w:val="007B2F45"/>
    <w:rsid w:val="007C1040"/>
    <w:rsid w:val="007C4A75"/>
    <w:rsid w:val="007D3CB5"/>
    <w:rsid w:val="007D6DDE"/>
    <w:rsid w:val="00804DE7"/>
    <w:rsid w:val="00804F03"/>
    <w:rsid w:val="00806BCA"/>
    <w:rsid w:val="00834BA6"/>
    <w:rsid w:val="00834F16"/>
    <w:rsid w:val="00844A9B"/>
    <w:rsid w:val="008517FF"/>
    <w:rsid w:val="00864CB0"/>
    <w:rsid w:val="00873AEE"/>
    <w:rsid w:val="008B57DE"/>
    <w:rsid w:val="008C3F5E"/>
    <w:rsid w:val="008D479C"/>
    <w:rsid w:val="008E455A"/>
    <w:rsid w:val="0091537F"/>
    <w:rsid w:val="0093215B"/>
    <w:rsid w:val="009504E0"/>
    <w:rsid w:val="00983567"/>
    <w:rsid w:val="009877F0"/>
    <w:rsid w:val="009A5F23"/>
    <w:rsid w:val="009C2D35"/>
    <w:rsid w:val="009D705B"/>
    <w:rsid w:val="009F30E4"/>
    <w:rsid w:val="00A12AB1"/>
    <w:rsid w:val="00A14C8E"/>
    <w:rsid w:val="00A20C33"/>
    <w:rsid w:val="00A34CC1"/>
    <w:rsid w:val="00A47F21"/>
    <w:rsid w:val="00A537C9"/>
    <w:rsid w:val="00A90779"/>
    <w:rsid w:val="00AA468F"/>
    <w:rsid w:val="00AA4BEF"/>
    <w:rsid w:val="00AC0D1D"/>
    <w:rsid w:val="00AC7512"/>
    <w:rsid w:val="00AF0967"/>
    <w:rsid w:val="00AF5C69"/>
    <w:rsid w:val="00B04547"/>
    <w:rsid w:val="00B16E7D"/>
    <w:rsid w:val="00B237C8"/>
    <w:rsid w:val="00B26A63"/>
    <w:rsid w:val="00B43A3D"/>
    <w:rsid w:val="00B47701"/>
    <w:rsid w:val="00B56950"/>
    <w:rsid w:val="00B5747E"/>
    <w:rsid w:val="00B66984"/>
    <w:rsid w:val="00B943DC"/>
    <w:rsid w:val="00BB0D1B"/>
    <w:rsid w:val="00BC5CA2"/>
    <w:rsid w:val="00C14E28"/>
    <w:rsid w:val="00C31C9B"/>
    <w:rsid w:val="00C3374A"/>
    <w:rsid w:val="00C55CA8"/>
    <w:rsid w:val="00C86EC6"/>
    <w:rsid w:val="00CD0FC4"/>
    <w:rsid w:val="00CD1420"/>
    <w:rsid w:val="00D15C37"/>
    <w:rsid w:val="00D2387C"/>
    <w:rsid w:val="00D263D7"/>
    <w:rsid w:val="00D60EDE"/>
    <w:rsid w:val="00D624E8"/>
    <w:rsid w:val="00D711D8"/>
    <w:rsid w:val="00D77E6E"/>
    <w:rsid w:val="00D977B3"/>
    <w:rsid w:val="00DA6FA3"/>
    <w:rsid w:val="00DB5D02"/>
    <w:rsid w:val="00DC3318"/>
    <w:rsid w:val="00DD1ADF"/>
    <w:rsid w:val="00DD382B"/>
    <w:rsid w:val="00DE4BFB"/>
    <w:rsid w:val="00DF76A8"/>
    <w:rsid w:val="00E11495"/>
    <w:rsid w:val="00E340C0"/>
    <w:rsid w:val="00E36A3B"/>
    <w:rsid w:val="00E47D2C"/>
    <w:rsid w:val="00E771FB"/>
    <w:rsid w:val="00E87700"/>
    <w:rsid w:val="00E9705E"/>
    <w:rsid w:val="00EA69BC"/>
    <w:rsid w:val="00EB32A2"/>
    <w:rsid w:val="00EC4B89"/>
    <w:rsid w:val="00ED243A"/>
    <w:rsid w:val="00EE0B4D"/>
    <w:rsid w:val="00F17756"/>
    <w:rsid w:val="00F201A4"/>
    <w:rsid w:val="00F47F75"/>
    <w:rsid w:val="00F5477B"/>
    <w:rsid w:val="00F570C7"/>
    <w:rsid w:val="00F61571"/>
    <w:rsid w:val="00F7523D"/>
    <w:rsid w:val="00F86144"/>
    <w:rsid w:val="00FA6D16"/>
    <w:rsid w:val="00FB237B"/>
    <w:rsid w:val="00FC0E97"/>
    <w:rsid w:val="00FC1C21"/>
    <w:rsid w:val="00FE69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D57A293"/>
  <w15:chartTrackingRefBased/>
  <w15:docId w15:val="{860BF696-335E-144B-BCAF-0AABBB2D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 w:semiHidden="1" w:unhideWhenUs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76" w:lineRule="auto"/>
    </w:pPr>
    <w:rPr>
      <w:rFonts w:ascii="Calibri" w:eastAsia="ヒラギノ角ゴ Pro W3" w:hAnsi="Calibri"/>
      <w:color w:val="000000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87E3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5172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EE0B4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pPr>
      <w:tabs>
        <w:tab w:val="left" w:pos="283"/>
      </w:tabs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Heading11">
    <w:name w:val="Heading 11"/>
    <w:next w:val="Normal"/>
    <w:pPr>
      <w:keepNext/>
      <w:keepLines/>
      <w:spacing w:before="480" w:line="276" w:lineRule="auto"/>
      <w:outlineLvl w:val="0"/>
    </w:pPr>
    <w:rPr>
      <w:rFonts w:ascii="Cambria Bold" w:eastAsia="ヒラギノ角ゴ Pro W3" w:hAnsi="Cambria Bold"/>
      <w:color w:val="294A7E"/>
      <w:sz w:val="28"/>
    </w:rPr>
  </w:style>
  <w:style w:type="paragraph" w:customStyle="1" w:styleId="FreeForm">
    <w:name w:val="Free Form"/>
    <w:pPr>
      <w:outlineLvl w:val="0"/>
    </w:pPr>
    <w:rPr>
      <w:rFonts w:ascii="Helvetica" w:eastAsia="ヒラギノ角ゴ Pro W3" w:hAnsi="Helvetica"/>
      <w:color w:val="000000"/>
      <w:sz w:val="24"/>
      <w:lang w:val="en-US"/>
    </w:rPr>
  </w:style>
  <w:style w:type="character" w:styleId="Hyperlink">
    <w:name w:val="Hyperlink"/>
    <w:locked/>
    <w:rsid w:val="00C13217"/>
    <w:rPr>
      <w:color w:val="0000FF"/>
      <w:u w:val="single"/>
    </w:rPr>
  </w:style>
  <w:style w:type="character" w:styleId="FollowedHyperlink">
    <w:name w:val="FollowedHyperlink"/>
    <w:locked/>
    <w:rsid w:val="00863F94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locked/>
    <w:rsid w:val="00F7523D"/>
    <w:pPr>
      <w:spacing w:line="240" w:lineRule="auto"/>
    </w:pPr>
    <w:rPr>
      <w:rFonts w:ascii="Times New Roman" w:eastAsia="Calibri" w:hAnsi="Times New Roman"/>
      <w:color w:val="auto"/>
      <w:sz w:val="24"/>
      <w:lang w:eastAsia="en-GB"/>
    </w:rPr>
  </w:style>
  <w:style w:type="character" w:styleId="Strong">
    <w:name w:val="Strong"/>
    <w:uiPriority w:val="22"/>
    <w:qFormat/>
    <w:locked/>
    <w:rsid w:val="001B6A12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DF76A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locked/>
    <w:rsid w:val="00EC4B8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EC4B89"/>
    <w:rPr>
      <w:rFonts w:ascii="Calibri" w:eastAsia="ヒラギノ角ゴ Pro W3" w:hAnsi="Calibri"/>
      <w:color w:val="000000"/>
      <w:sz w:val="22"/>
      <w:szCs w:val="24"/>
    </w:rPr>
  </w:style>
  <w:style w:type="paragraph" w:styleId="Footer">
    <w:name w:val="footer"/>
    <w:basedOn w:val="Normal"/>
    <w:link w:val="FooterChar"/>
    <w:locked/>
    <w:rsid w:val="00EC4B8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C4B89"/>
    <w:rPr>
      <w:rFonts w:ascii="Calibri" w:eastAsia="ヒラギノ角ゴ Pro W3" w:hAnsi="Calibri"/>
      <w:color w:val="000000"/>
      <w:sz w:val="22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EE0B4D"/>
    <w:rPr>
      <w:rFonts w:asciiTheme="majorHAnsi" w:eastAsiaTheme="majorEastAsia" w:hAnsiTheme="majorHAnsi" w:cstheme="majorBidi"/>
      <w:color w:val="2F5496" w:themeColor="accent1" w:themeShade="BF"/>
      <w:sz w:val="22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51725F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4"/>
    </w:rPr>
  </w:style>
  <w:style w:type="character" w:customStyle="1" w:styleId="Heading1Char">
    <w:name w:val="Heading 1 Char"/>
    <w:basedOn w:val="DefaultParagraphFont"/>
    <w:link w:val="Heading1"/>
    <w:rsid w:val="00087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735A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1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35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201136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8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1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2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alyse.uk.com/privacy-notice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catalyse.uk.com/sho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becca@catalyse.uk.com" TargetMode="External"/><Relationship Id="rId11" Type="http://schemas.openxmlformats.org/officeDocument/2006/relationships/hyperlink" Target="https://catalyse.uk.com/privacy-notice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catalyse.uk.com/sho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becca@catalyse.u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Catalyse</Company>
  <LinksUpToDate>false</LinksUpToDate>
  <CharactersWithSpaces>5</CharactersWithSpaces>
  <SharedDoc>false</SharedDoc>
  <HyperlinkBase/>
  <HLinks>
    <vt:vector size="12" baseType="variant"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http://www.catalyse.uk.com/training/cpd/cat-as-a-tool-for-leadership</vt:lpwstr>
      </vt:variant>
      <vt:variant>
        <vt:lpwstr/>
      </vt:variant>
      <vt:variant>
        <vt:i4>3539035</vt:i4>
      </vt:variant>
      <vt:variant>
        <vt:i4>0</vt:i4>
      </vt:variant>
      <vt:variant>
        <vt:i4>0</vt:i4>
      </vt:variant>
      <vt:variant>
        <vt:i4>5</vt:i4>
      </vt:variant>
      <vt:variant>
        <vt:lpwstr>mailto:frances@catalyse.uk.com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Free</dc:creator>
  <cp:keywords/>
  <dc:description/>
  <cp:lastModifiedBy>Rebecca Carter</cp:lastModifiedBy>
  <cp:revision>5</cp:revision>
  <cp:lastPrinted>2018-04-25T10:40:00Z</cp:lastPrinted>
  <dcterms:created xsi:type="dcterms:W3CDTF">2026-09-09T11:43:00Z</dcterms:created>
  <dcterms:modified xsi:type="dcterms:W3CDTF">2026-09-09T11:46:00Z</dcterms:modified>
  <cp:category/>
</cp:coreProperties>
</file>